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66D5" w14:textId="77777777" w:rsidR="00FD11A7" w:rsidRDefault="00FD11A7" w:rsidP="00FD11A7">
      <w:r>
        <w:t>Откуда взялись в глубоком подземелье замка Карак ожившие скелеты и страшный дракон?  Ответ кроется в пыльных свитках, в которых упоминается жестокий правитель, жаждущий бесконечной власти и богатства. При его правлении пострадала вся страна, и неудивительно, что нашлись герои, которые пытались его остановить. Они отправились в замок Карак, и больше никто о них не слышал. Однако они выполнили свою задачу - Господин Карак исчез. Но что именно произошло, никто не знает. По слухам, благодаря темной магии, которую он использовал, он застрял на границе между жизнью и смертью, где ждет своего возвращения в мир живых…</w:t>
      </w:r>
    </w:p>
    <w:p w14:paraId="4D10D9E3" w14:textId="77777777" w:rsidR="00FD11A7" w:rsidRDefault="00FD11A7" w:rsidP="00FD11A7">
      <w:r>
        <w:t>Карак: Регент является дополнением, которое добавляет в базовую игру 4 новых героя и 2 новых монстра, 2 новых предмета, 2 новых вида комнат и альтернативный игровой режим, который называется Лорд Карак. Чтобы играть в Карак: Регент, вы просто смешиваете компоненты из дополнения с соответствующими компонентами из базовой игры.</w:t>
      </w:r>
    </w:p>
    <w:p w14:paraId="1A83B182" w14:textId="77777777" w:rsidR="00FD11A7" w:rsidRDefault="00FD11A7" w:rsidP="00823705">
      <w:pPr>
        <w:spacing w:after="0" w:line="240" w:lineRule="auto"/>
      </w:pPr>
      <w:r>
        <w:t>ИГРОВЫЕ КОМПОНЕНТЫ</w:t>
      </w:r>
    </w:p>
    <w:p w14:paraId="493D8C1D" w14:textId="77777777" w:rsidR="00FD11A7" w:rsidRDefault="00FD11A7" w:rsidP="00823705">
      <w:pPr>
        <w:spacing w:after="0" w:line="240" w:lineRule="auto"/>
      </w:pPr>
      <w:r>
        <w:t>1 4 фигурки героев с подставками</w:t>
      </w:r>
    </w:p>
    <w:p w14:paraId="5934FDBD" w14:textId="77777777" w:rsidR="00FD11A7" w:rsidRDefault="00FD11A7" w:rsidP="00823705">
      <w:pPr>
        <w:spacing w:after="0" w:line="240" w:lineRule="auto"/>
      </w:pPr>
      <w:r>
        <w:t>2 18 плиток лабиринта</w:t>
      </w:r>
    </w:p>
    <w:p w14:paraId="60F72741" w14:textId="77777777" w:rsidR="00FD11A7" w:rsidRDefault="00FD11A7" w:rsidP="00823705">
      <w:pPr>
        <w:spacing w:after="0" w:line="240" w:lineRule="auto"/>
      </w:pPr>
      <w:r>
        <w:t>(6 арен, 4 проклятых комнаты, 8 комнат)</w:t>
      </w:r>
    </w:p>
    <w:p w14:paraId="04A9E287" w14:textId="77777777" w:rsidR="00FD11A7" w:rsidRDefault="00FD11A7" w:rsidP="00823705">
      <w:pPr>
        <w:spacing w:after="0" w:line="240" w:lineRule="auto"/>
      </w:pPr>
      <w:r>
        <w:t>3 4 карты героев</w:t>
      </w:r>
    </w:p>
    <w:p w14:paraId="0463F677" w14:textId="77777777" w:rsidR="00FD11A7" w:rsidRDefault="00FD11A7" w:rsidP="00823705">
      <w:pPr>
        <w:spacing w:after="0" w:line="240" w:lineRule="auto"/>
      </w:pPr>
      <w:r>
        <w:t>4 1 фигурка Лорда Карака с подставкой</w:t>
      </w:r>
    </w:p>
    <w:p w14:paraId="09F2E729" w14:textId="77777777" w:rsidR="00FD11A7" w:rsidRDefault="00FD11A7" w:rsidP="00823705">
      <w:pPr>
        <w:spacing w:after="0" w:line="240" w:lineRule="auto"/>
      </w:pPr>
      <w:r>
        <w:t>5 1 карта Лорда Карака</w:t>
      </w:r>
    </w:p>
    <w:p w14:paraId="469ABEA6" w14:textId="77777777" w:rsidR="00FD11A7" w:rsidRDefault="00FD11A7" w:rsidP="00823705">
      <w:pPr>
        <w:spacing w:after="0" w:line="240" w:lineRule="auto"/>
      </w:pPr>
      <w:r>
        <w:t>6 8 жетонов монстров</w:t>
      </w:r>
    </w:p>
    <w:p w14:paraId="3990CD55" w14:textId="77777777" w:rsidR="00FD11A7" w:rsidRDefault="00FD11A7" w:rsidP="00823705">
      <w:pPr>
        <w:spacing w:after="0" w:line="240" w:lineRule="auto"/>
      </w:pPr>
      <w:r>
        <w:t>(6 летучих мышей, 2 скелета-мага)</w:t>
      </w:r>
    </w:p>
    <w:p w14:paraId="0322065B" w14:textId="77777777" w:rsidR="00823705" w:rsidRDefault="00823705" w:rsidP="00FD11A7"/>
    <w:p w14:paraId="4B5A87AE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t>КОМНАТЫ ЛОРДА КАРАКА</w:t>
      </w:r>
    </w:p>
    <w:p w14:paraId="6B140802" w14:textId="057E1361" w:rsidR="00FD11A7" w:rsidRDefault="00EC22E5" w:rsidP="00FD11A7">
      <w:r w:rsidRPr="00EC22E5">
        <w:t xml:space="preserve">Карак: Регент приносит две новые комнаты, совместно называемыми "Комнатами лорда Карака".  Это </w:t>
      </w:r>
      <w:r w:rsidR="00197D37">
        <w:t>Б</w:t>
      </w:r>
      <w:r w:rsidRPr="00EC22E5">
        <w:t xml:space="preserve">оевая арена и </w:t>
      </w:r>
      <w:r w:rsidR="00197D37">
        <w:t>П</w:t>
      </w:r>
      <w:r w:rsidRPr="00EC22E5">
        <w:t>роклятая комната.</w:t>
      </w:r>
    </w:p>
    <w:p w14:paraId="7A8437D9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t>Боевая арена</w:t>
      </w:r>
    </w:p>
    <w:p w14:paraId="3D5F7B3D" w14:textId="6905B994" w:rsidR="00FD11A7" w:rsidRDefault="00FD11A7" w:rsidP="00FD11A7">
      <w:r>
        <w:t xml:space="preserve">При первом входе в </w:t>
      </w:r>
      <w:r w:rsidR="00197D37">
        <w:t>Б</w:t>
      </w:r>
      <w:r>
        <w:t>оевую арену игрок должен решить, кого из других игроков пригласить на дуэль.  Затем он перемещает фигурку этого игрока к своей фигур</w:t>
      </w:r>
      <w:r w:rsidR="00197D37">
        <w:t>к</w:t>
      </w:r>
      <w:r>
        <w:t>е героя.</w:t>
      </w:r>
    </w:p>
    <w:p w14:paraId="1307B34C" w14:textId="447AC53A" w:rsidR="00FD11A7" w:rsidRDefault="00AE2621" w:rsidP="00FD11A7">
      <w:r w:rsidRPr="00AE2621">
        <w:t>Дуэль между героями происходит так же, как дуэль с нежитью – за исключением того, что сила, которую нужно преодолеть, представляет собой общую силу атаки другого героя. Сначала свою силу оценивает игрок, который вошел в боевую арену в данный момент</w:t>
      </w:r>
      <w:r w:rsidR="00197D37">
        <w:t>. Он</w:t>
      </w:r>
      <w:r w:rsidRPr="00AE2621">
        <w:t xml:space="preserve"> долж</w:t>
      </w:r>
      <w:r w:rsidR="00197D37">
        <w:t>е</w:t>
      </w:r>
      <w:r w:rsidRPr="00AE2621">
        <w:t xml:space="preserve">н решить, </w:t>
      </w:r>
      <w:r w:rsidR="00197D37">
        <w:t>желает</w:t>
      </w:r>
      <w:r w:rsidRPr="00AE2621">
        <w:t xml:space="preserve"> ли </w:t>
      </w:r>
      <w:r w:rsidR="00197D37">
        <w:t xml:space="preserve">он </w:t>
      </w:r>
      <w:r w:rsidRPr="00AE2621">
        <w:t xml:space="preserve">использовать некоторые из своих заклинаний и/или способности </w:t>
      </w:r>
      <w:r w:rsidR="00197D37">
        <w:t>своего</w:t>
      </w:r>
      <w:r w:rsidRPr="00AE2621">
        <w:t xml:space="preserve"> героя. Затем игрок, герой которого был вызван на арену, аналогично оценивает свою силу.</w:t>
      </w:r>
    </w:p>
    <w:p w14:paraId="29761FCF" w14:textId="083C26AD" w:rsidR="00FD11A7" w:rsidRDefault="00AE2621" w:rsidP="00FD11A7">
      <w:r w:rsidRPr="00AE2621">
        <w:t>Победитель дуэли может забрать у проигравшего игрока сокровище или любой другой предмет или заклинание. Проигравший игрок одновременно теряет 1 Жизнь. Если была ничья, никто ничего не выигрывает и не теряет. После окончания боя фигуры обоих игроков оста</w:t>
      </w:r>
      <w:r w:rsidR="00197D37">
        <w:t>ю</w:t>
      </w:r>
      <w:r w:rsidRPr="00AE2621">
        <w:t xml:space="preserve">тся на поле </w:t>
      </w:r>
      <w:r w:rsidR="00197D37">
        <w:t>Б</w:t>
      </w:r>
      <w:r w:rsidRPr="00AE2621">
        <w:t>оевой арены.</w:t>
      </w:r>
    </w:p>
    <w:p w14:paraId="6085EDA1" w14:textId="174AC136" w:rsidR="00FD11A7" w:rsidRDefault="00FD11A7" w:rsidP="00FD11A7">
      <w:r>
        <w:t>Боевая арена активируется только при первом входе. После поединка на арене он</w:t>
      </w:r>
      <w:r w:rsidR="00AE4472">
        <w:t>а</w:t>
      </w:r>
      <w:r>
        <w:t xml:space="preserve"> больше не активируется и функционирует как обычный коридор.</w:t>
      </w:r>
    </w:p>
    <w:p w14:paraId="0CFA36B2" w14:textId="04E8449D" w:rsidR="00FD11A7" w:rsidRDefault="00FD11A7" w:rsidP="00FD11A7">
      <w:r w:rsidRPr="00197D37">
        <w:rPr>
          <w:b/>
          <w:bCs/>
        </w:rPr>
        <w:t>Примечание:</w:t>
      </w:r>
      <w:r>
        <w:t xml:space="preserve"> во время боя на боевой арене можно использовать все боевые умения героев! Таким образом, Воин может перебросить кубики второй раз, если ему не понравился первый бросок, Разбойница выигрывает в случае ничьей, </w:t>
      </w:r>
      <w:bookmarkStart w:id="0" w:name="OLE_LINK1"/>
      <w:r w:rsidR="00AE4472">
        <w:t>Провиди</w:t>
      </w:r>
      <w:bookmarkEnd w:id="0"/>
      <w:r w:rsidR="00AE4472">
        <w:t>ца</w:t>
      </w:r>
      <w:r>
        <w:t xml:space="preserve"> получает +1 силы, если вступила на боевую арену первым шагом, или была призвана на арену кем-то другим и др. Герой с проклятием свои способности использовать не может.</w:t>
      </w:r>
    </w:p>
    <w:p w14:paraId="76111225" w14:textId="06A46DBA" w:rsidR="00823705" w:rsidRDefault="00823705" w:rsidP="00FD11A7">
      <w:pPr>
        <w:rPr>
          <w:b/>
        </w:rPr>
      </w:pPr>
    </w:p>
    <w:p w14:paraId="6D1238DB" w14:textId="77777777" w:rsidR="00197D37" w:rsidRDefault="00197D37" w:rsidP="00FD11A7">
      <w:pPr>
        <w:rPr>
          <w:b/>
        </w:rPr>
      </w:pPr>
    </w:p>
    <w:p w14:paraId="07F1FA39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lastRenderedPageBreak/>
        <w:t>Проклятая комната</w:t>
      </w:r>
    </w:p>
    <w:p w14:paraId="69191C05" w14:textId="77777777" w:rsidR="00FD11A7" w:rsidRDefault="00FD11A7" w:rsidP="00FD11A7">
      <w:r w:rsidRPr="00FD11A7">
        <w:t>Каждый игрок должен бросить кубики при входе на плитку Проклятой комнаты. Если он выбросит 1-3, Проклятие Карака падает на его героя – он берет знак проклятия и затем может продолжить оставшиеся шаги. Если выбросит 4-6, проклятия удалось избежать. Если на плитку входит герой уже имеющий жетон проклятия, он не бросает кости, и проклятие остается на нем. Проклятая комната остается активной до конца игры и влияет на любого игрока, который входит в нее.</w:t>
      </w:r>
    </w:p>
    <w:p w14:paraId="0354D851" w14:textId="77777777" w:rsidR="00FD11A7" w:rsidRDefault="00FD11A7" w:rsidP="00FD11A7">
      <w:r w:rsidRPr="00FD11A7">
        <w:rPr>
          <w:b/>
        </w:rPr>
        <w:t>Примечание:</w:t>
      </w:r>
      <w:r w:rsidRPr="00FD11A7">
        <w:t xml:space="preserve"> если герою придется вернуться на плитку Проклятой комнаты из-за проигранной дуэли с монстром на соседнем поле, игрок должен снова бросить кости.</w:t>
      </w:r>
    </w:p>
    <w:p w14:paraId="68FB4F80" w14:textId="77777777" w:rsidR="00FD11A7" w:rsidRDefault="00FD11A7" w:rsidP="00FD11A7"/>
    <w:p w14:paraId="0C25C490" w14:textId="77777777" w:rsidR="00FD11A7" w:rsidRPr="00FD11A7" w:rsidRDefault="00FD11A7" w:rsidP="00FD11A7">
      <w:pPr>
        <w:rPr>
          <w:b/>
          <w:sz w:val="24"/>
        </w:rPr>
      </w:pPr>
      <w:r w:rsidRPr="00FD11A7">
        <w:rPr>
          <w:b/>
          <w:sz w:val="24"/>
        </w:rPr>
        <w:t>НОВЫЕ ЗАКЛИНАНИЯ</w:t>
      </w:r>
    </w:p>
    <w:p w14:paraId="1FF27160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t>«Шип тьмы»</w:t>
      </w:r>
    </w:p>
    <w:p w14:paraId="32F43808" w14:textId="77777777" w:rsidR="00FD11A7" w:rsidRDefault="00FD11A7" w:rsidP="00FD11A7">
      <w:r>
        <w:t>Шип тьмы можно получить, победив гигантскую летучую мышь.</w:t>
      </w:r>
    </w:p>
    <w:p w14:paraId="5E1661AC" w14:textId="77777777" w:rsidR="00FD11A7" w:rsidRDefault="00FD11A7" w:rsidP="00FD11A7">
      <w:r>
        <w:t xml:space="preserve">Шип тьмы вредит другим игрокам. Обладатель </w:t>
      </w:r>
      <w:r w:rsidRPr="00311B60">
        <w:rPr>
          <w:b/>
          <w:i/>
        </w:rPr>
        <w:t>Шипа тьмы</w:t>
      </w:r>
      <w:r>
        <w:t xml:space="preserve">, используя это заклинание, выбирает одного из других героев и убирает у него одну жизнь. После использования </w:t>
      </w:r>
      <w:r w:rsidRPr="00311B60">
        <w:rPr>
          <w:b/>
          <w:i/>
        </w:rPr>
        <w:t>Шип тьмы</w:t>
      </w:r>
      <w:r>
        <w:t xml:space="preserve"> убирается из игры (в коробку). Использование не требует никакого шага движения, и магия может быть использована только в ход обладателя свитка. За один ход вы можете использовать несколько </w:t>
      </w:r>
      <w:r w:rsidRPr="00311B60">
        <w:rPr>
          <w:b/>
          <w:i/>
        </w:rPr>
        <w:t>Шипов тьмы</w:t>
      </w:r>
      <w:r>
        <w:t>, даже на одного и того же героя.</w:t>
      </w:r>
    </w:p>
    <w:p w14:paraId="1BADEA5D" w14:textId="77777777" w:rsidR="00FD11A7" w:rsidRDefault="00FD11A7" w:rsidP="00FD11A7">
      <w:r w:rsidRPr="00311B60">
        <w:rPr>
          <w:b/>
        </w:rPr>
        <w:t>Примечание</w:t>
      </w:r>
      <w:r>
        <w:t xml:space="preserve">: Если Хоран потеряет свою последнюю жизнь из-за </w:t>
      </w:r>
      <w:r w:rsidRPr="00311B60">
        <w:rPr>
          <w:b/>
          <w:i/>
        </w:rPr>
        <w:t>Шипа тьмы</w:t>
      </w:r>
      <w:r>
        <w:t>, его способность к реинкарнации определяется по обычным правилам.</w:t>
      </w:r>
    </w:p>
    <w:p w14:paraId="7A04B451" w14:textId="77777777" w:rsidR="00823705" w:rsidRDefault="00823705" w:rsidP="00FD11A7">
      <w:pPr>
        <w:rPr>
          <w:b/>
        </w:rPr>
      </w:pPr>
    </w:p>
    <w:p w14:paraId="21869305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t>«Морозный кулак»</w:t>
      </w:r>
    </w:p>
    <w:p w14:paraId="42C2E994" w14:textId="77777777" w:rsidR="00FD11A7" w:rsidRDefault="00FD11A7" w:rsidP="00FD11A7">
      <w:r w:rsidRPr="00311B60">
        <w:rPr>
          <w:b/>
          <w:i/>
        </w:rPr>
        <w:t>Морозный кулак</w:t>
      </w:r>
      <w:r>
        <w:t xml:space="preserve"> можно получить, победив </w:t>
      </w:r>
      <w:r w:rsidR="00311B60" w:rsidRPr="00311B60">
        <w:rPr>
          <w:b/>
        </w:rPr>
        <w:t>Л</w:t>
      </w:r>
      <w:r w:rsidRPr="00311B60">
        <w:rPr>
          <w:b/>
        </w:rPr>
        <w:t>едяного мага</w:t>
      </w:r>
      <w:r>
        <w:t>.</w:t>
      </w:r>
    </w:p>
    <w:p w14:paraId="4A87A689" w14:textId="4C87FA76" w:rsidR="00FD11A7" w:rsidRDefault="00FD11A7" w:rsidP="00FD11A7">
      <w:r>
        <w:t xml:space="preserve">Использование </w:t>
      </w:r>
      <w:r w:rsidR="00311B60" w:rsidRPr="00311B60">
        <w:rPr>
          <w:b/>
          <w:i/>
        </w:rPr>
        <w:t>М</w:t>
      </w:r>
      <w:r w:rsidRPr="00311B60">
        <w:rPr>
          <w:b/>
          <w:i/>
        </w:rPr>
        <w:t>орозного кулака</w:t>
      </w:r>
      <w:r>
        <w:t xml:space="preserve"> в бою добавит +2 к общей силе атаки героя. Как и другие заклинания, после использования необходимо сбросить </w:t>
      </w:r>
      <w:r w:rsidR="00311B60" w:rsidRPr="00311B60">
        <w:rPr>
          <w:b/>
          <w:i/>
        </w:rPr>
        <w:t>М</w:t>
      </w:r>
      <w:r w:rsidRPr="00311B60">
        <w:rPr>
          <w:b/>
          <w:i/>
        </w:rPr>
        <w:t>орозный кулак</w:t>
      </w:r>
      <w:r>
        <w:t xml:space="preserve"> и вывести его из игры. </w:t>
      </w:r>
      <w:r w:rsidRPr="00311B60">
        <w:rPr>
          <w:b/>
          <w:i/>
        </w:rPr>
        <w:t>Морозный кулак</w:t>
      </w:r>
      <w:r>
        <w:t xml:space="preserve"> можно использовать и после броска </w:t>
      </w:r>
      <w:r w:rsidR="00197D37">
        <w:t>кубика</w:t>
      </w:r>
      <w:r>
        <w:t>, и в одном бою их можно использовать несколько или комбинировать с другими заклинаниями.</w:t>
      </w:r>
    </w:p>
    <w:p w14:paraId="510CB275" w14:textId="77777777" w:rsidR="00823705" w:rsidRDefault="00823705">
      <w:pPr>
        <w:rPr>
          <w:b/>
          <w:sz w:val="28"/>
        </w:rPr>
      </w:pPr>
    </w:p>
    <w:p w14:paraId="6F27006D" w14:textId="77777777" w:rsidR="00FD11A7" w:rsidRPr="00FD11A7" w:rsidRDefault="00FD11A7" w:rsidP="00FD11A7">
      <w:pPr>
        <w:rPr>
          <w:b/>
          <w:sz w:val="28"/>
        </w:rPr>
      </w:pPr>
      <w:r w:rsidRPr="00FD11A7">
        <w:rPr>
          <w:b/>
          <w:sz w:val="28"/>
        </w:rPr>
        <w:t>НОВЫЕ ГЕРОИ</w:t>
      </w:r>
    </w:p>
    <w:p w14:paraId="46485234" w14:textId="77777777" w:rsidR="00FD11A7" w:rsidRPr="00FD11A7" w:rsidRDefault="00FD11A7" w:rsidP="00FD11A7">
      <w:pPr>
        <w:rPr>
          <w:b/>
        </w:rPr>
      </w:pPr>
      <w:proofErr w:type="spellStart"/>
      <w:r w:rsidRPr="00FD11A7">
        <w:rPr>
          <w:b/>
          <w:sz w:val="24"/>
        </w:rPr>
        <w:t>Валдук</w:t>
      </w:r>
      <w:proofErr w:type="spellEnd"/>
      <w:r w:rsidRPr="00FD11A7">
        <w:rPr>
          <w:b/>
          <w:sz w:val="24"/>
        </w:rPr>
        <w:t xml:space="preserve"> – </w:t>
      </w:r>
      <w:r>
        <w:rPr>
          <w:b/>
          <w:sz w:val="24"/>
        </w:rPr>
        <w:t>В</w:t>
      </w:r>
      <w:r w:rsidRPr="00FD11A7">
        <w:rPr>
          <w:b/>
          <w:sz w:val="24"/>
        </w:rPr>
        <w:t>арвар</w:t>
      </w:r>
    </w:p>
    <w:p w14:paraId="5F86716D" w14:textId="77777777" w:rsidR="00FD11A7" w:rsidRDefault="00FD11A7" w:rsidP="00FD11A7">
      <w:r w:rsidRPr="00FD11A7">
        <w:rPr>
          <w:b/>
          <w:i/>
        </w:rPr>
        <w:t>Берсерк</w:t>
      </w:r>
      <w:r>
        <w:t>:</w:t>
      </w:r>
    </w:p>
    <w:p w14:paraId="43BA48F3" w14:textId="77777777" w:rsidR="00FD11A7" w:rsidRDefault="00FD11A7" w:rsidP="00FD11A7">
      <w:r>
        <w:t>Травмы вводят варвара в транс, в котором его удары сильнее. Если у варвара ровно 3 или 4 жизни, добавьте +1 к его общей силе атаки. Если у него всего 1 или 2 жизни, добавьте +2. При исцелении варвар может выбрать, сколько жизней он хочет исцелить, и, таким образом, повлиять на свой бонус к способности берсерка.</w:t>
      </w:r>
    </w:p>
    <w:p w14:paraId="5C8D70C3" w14:textId="77777777" w:rsidR="00FD11A7" w:rsidRDefault="00FD11A7" w:rsidP="00FD11A7">
      <w:r w:rsidRPr="00FD11A7">
        <w:rPr>
          <w:b/>
          <w:i/>
        </w:rPr>
        <w:t>Неутомимость</w:t>
      </w:r>
      <w:r>
        <w:t>:</w:t>
      </w:r>
    </w:p>
    <w:p w14:paraId="392BC48E" w14:textId="77777777" w:rsidR="00FD11A7" w:rsidRDefault="00FD11A7" w:rsidP="00FD11A7">
      <w:r>
        <w:t>Варвар может сражаться часами. Если варвар побеждает монстра и не берет снаряжение, полученное им в битве, он может продолжить оставшиеся шаги своего движения.</w:t>
      </w:r>
    </w:p>
    <w:p w14:paraId="5F203BA6" w14:textId="77777777" w:rsidR="00FD11A7" w:rsidRDefault="00FD11A7" w:rsidP="00FD11A7">
      <w:r>
        <w:t xml:space="preserve">Скандинавская нация годами стояла на пути амбиций правителей Карака. Хотя они никогда не были унижены, </w:t>
      </w:r>
      <w:proofErr w:type="spellStart"/>
      <w:r>
        <w:t>Валдук</w:t>
      </w:r>
      <w:proofErr w:type="spellEnd"/>
      <w:r>
        <w:t xml:space="preserve"> и его люди противостояли многим безосновательно потерянным жизням и </w:t>
      </w:r>
      <w:r>
        <w:lastRenderedPageBreak/>
        <w:t xml:space="preserve">разграбленным деревням. Некогда могущественный замок превратился в руины, поэтому </w:t>
      </w:r>
      <w:proofErr w:type="spellStart"/>
      <w:r>
        <w:t>Валдук</w:t>
      </w:r>
      <w:proofErr w:type="spellEnd"/>
      <w:r>
        <w:t xml:space="preserve"> отправляется на вражескую территорию, чтобы спасти давно украденные сокровища своей семьи.</w:t>
      </w:r>
    </w:p>
    <w:p w14:paraId="729D34C1" w14:textId="77777777" w:rsidR="00FD11A7" w:rsidRDefault="00FD11A7" w:rsidP="00FD11A7"/>
    <w:p w14:paraId="13FDCE12" w14:textId="77777777" w:rsidR="00FD11A7" w:rsidRPr="00FD11A7" w:rsidRDefault="00FD11A7" w:rsidP="00FD11A7">
      <w:pPr>
        <w:rPr>
          <w:b/>
        </w:rPr>
      </w:pPr>
      <w:r w:rsidRPr="00FD11A7">
        <w:rPr>
          <w:b/>
          <w:sz w:val="24"/>
        </w:rPr>
        <w:t xml:space="preserve">Барон </w:t>
      </w:r>
      <w:proofErr w:type="spellStart"/>
      <w:r w:rsidRPr="00FD11A7">
        <w:rPr>
          <w:b/>
          <w:sz w:val="24"/>
        </w:rPr>
        <w:t>Маркул</w:t>
      </w:r>
      <w:proofErr w:type="spellEnd"/>
      <w:r w:rsidRPr="00FD11A7">
        <w:rPr>
          <w:b/>
          <w:sz w:val="24"/>
        </w:rPr>
        <w:t xml:space="preserve"> - </w:t>
      </w:r>
      <w:r>
        <w:rPr>
          <w:b/>
          <w:sz w:val="24"/>
        </w:rPr>
        <w:t>Б</w:t>
      </w:r>
      <w:r w:rsidRPr="00FD11A7">
        <w:rPr>
          <w:b/>
          <w:sz w:val="24"/>
        </w:rPr>
        <w:t>оевой маг</w:t>
      </w:r>
    </w:p>
    <w:p w14:paraId="0AD7490E" w14:textId="77777777" w:rsidR="00FD11A7" w:rsidRDefault="00FD11A7" w:rsidP="00FD11A7">
      <w:r w:rsidRPr="00FD11A7">
        <w:rPr>
          <w:b/>
          <w:i/>
        </w:rPr>
        <w:t>Мастер меча</w:t>
      </w:r>
      <w:r>
        <w:t>:</w:t>
      </w:r>
    </w:p>
    <w:p w14:paraId="001A60A0" w14:textId="77777777" w:rsidR="00FD11A7" w:rsidRDefault="00FD11A7" w:rsidP="00FD11A7">
      <w:r>
        <w:t>Боевой маг - это специалист по фехтованию на мечах.</w:t>
      </w:r>
    </w:p>
    <w:p w14:paraId="0EF998FE" w14:textId="77777777" w:rsidR="00FD11A7" w:rsidRDefault="00823705" w:rsidP="00FD11A7">
      <w:r>
        <w:t>Меч имеет силу 3 в его руках.</w:t>
      </w:r>
    </w:p>
    <w:p w14:paraId="186F0AF7" w14:textId="77777777" w:rsidR="00FD11A7" w:rsidRDefault="00FD11A7" w:rsidP="00FD11A7">
      <w:r w:rsidRPr="00FD11A7">
        <w:rPr>
          <w:b/>
          <w:i/>
        </w:rPr>
        <w:t>Молниеносная атака</w:t>
      </w:r>
      <w:r>
        <w:t>:</w:t>
      </w:r>
    </w:p>
    <w:p w14:paraId="77045A88" w14:textId="77777777" w:rsidR="00FD11A7" w:rsidRDefault="00FD11A7" w:rsidP="00FD11A7">
      <w:r>
        <w:t>Боевой маг может, ценой всех четырех шагов своего движения, телепортироваться на любое поле, на котором находится монстр, и сразиться с этим монстром. Если он проиграет, то сможет выбрать, в какую сторону отступать. Однако отступать он может только на уже открытые поля.</w:t>
      </w:r>
    </w:p>
    <w:p w14:paraId="7D121DA0" w14:textId="77777777" w:rsidR="00FD11A7" w:rsidRDefault="00FD11A7" w:rsidP="00FD11A7">
      <w:r>
        <w:t xml:space="preserve">Барон </w:t>
      </w:r>
      <w:proofErr w:type="spellStart"/>
      <w:r>
        <w:t>Маркул</w:t>
      </w:r>
      <w:proofErr w:type="spellEnd"/>
      <w:r>
        <w:t xml:space="preserve"> - член ордена боевых магов, который когда-то бросил вызов жестокому правлению лорда Карака. Однако, несмотря на жертвы многих своих соратников, они не смогли тогда одержать полную победу. Неумолимый монарх оказался в ловушке на астральном плане, и все еще существует угроза, что он вернет себе былую власть. Борьба, начавшаяся давным-давно, должна быть завершена!</w:t>
      </w:r>
    </w:p>
    <w:p w14:paraId="3B079011" w14:textId="77777777" w:rsidR="00823705" w:rsidRDefault="00823705" w:rsidP="00FD11A7">
      <w:pPr>
        <w:rPr>
          <w:b/>
          <w:sz w:val="24"/>
        </w:rPr>
      </w:pPr>
    </w:p>
    <w:p w14:paraId="2C2EA947" w14:textId="77777777" w:rsidR="00FD11A7" w:rsidRPr="00FD11A7" w:rsidRDefault="00FD11A7" w:rsidP="00FD11A7">
      <w:pPr>
        <w:rPr>
          <w:b/>
        </w:rPr>
      </w:pPr>
      <w:r w:rsidRPr="00FD11A7">
        <w:rPr>
          <w:b/>
          <w:sz w:val="24"/>
        </w:rPr>
        <w:t xml:space="preserve">Ханна - </w:t>
      </w:r>
      <w:r>
        <w:rPr>
          <w:b/>
          <w:sz w:val="24"/>
        </w:rPr>
        <w:t>А</w:t>
      </w:r>
      <w:r w:rsidRPr="00FD11A7">
        <w:rPr>
          <w:b/>
          <w:sz w:val="24"/>
        </w:rPr>
        <w:t>кробатка</w:t>
      </w:r>
    </w:p>
    <w:p w14:paraId="1520DF1D" w14:textId="77777777" w:rsidR="00FD11A7" w:rsidRDefault="00FD11A7" w:rsidP="00FD11A7">
      <w:r w:rsidRPr="00FD11A7">
        <w:rPr>
          <w:b/>
          <w:i/>
        </w:rPr>
        <w:t>Метание кинжалов</w:t>
      </w:r>
      <w:r>
        <w:t>:</w:t>
      </w:r>
    </w:p>
    <w:p w14:paraId="291C189A" w14:textId="732D3F8E" w:rsidR="00FD11A7" w:rsidRDefault="00FD11A7" w:rsidP="00FD11A7">
      <w:r>
        <w:t xml:space="preserve">Акробат - мастер метания кинжалов. Она может </w:t>
      </w:r>
      <w:r w:rsidR="00196ED9">
        <w:t>размещать</w:t>
      </w:r>
      <w:r>
        <w:t xml:space="preserve"> кинжалы (с силой 1) в ячейк</w:t>
      </w:r>
      <w:r w:rsidR="00196ED9">
        <w:t>ах</w:t>
      </w:r>
      <w:r>
        <w:t xml:space="preserve"> для заклинаний на своём планшете. Каждый кинжал, который у нее есть на планшете, добавляет +1 к ее общей силе атаки в бою. В отличие от заклинаний, кинжалы не удаляются </w:t>
      </w:r>
      <w:r w:rsidR="00196ED9">
        <w:t>после</w:t>
      </w:r>
      <w:r>
        <w:t xml:space="preserve"> использовани</w:t>
      </w:r>
      <w:r w:rsidR="00196ED9">
        <w:t>я</w:t>
      </w:r>
      <w:r>
        <w:t>.</w:t>
      </w:r>
    </w:p>
    <w:p w14:paraId="35E8A735" w14:textId="77777777" w:rsidR="00FD11A7" w:rsidRDefault="00FD11A7" w:rsidP="00FD11A7">
      <w:r w:rsidRPr="00FD11A7">
        <w:rPr>
          <w:b/>
          <w:i/>
        </w:rPr>
        <w:t>Спринт</w:t>
      </w:r>
      <w:r>
        <w:rPr>
          <w:b/>
          <w:i/>
        </w:rPr>
        <w:t>ерский бег</w:t>
      </w:r>
      <w:r>
        <w:t>:</w:t>
      </w:r>
    </w:p>
    <w:p w14:paraId="39637F3C" w14:textId="77777777" w:rsidR="00FD11A7" w:rsidRDefault="00FD11A7" w:rsidP="00FD11A7">
      <w:r>
        <w:t>Акробат - отличный спринтер. Вместо обычного движения игрок может объявить в начале своего хода, что акробат побежит. В этом случае Ханна может преодолеть расстояние протяженностью до 8 плиток, но она не должна входить в неоткрытые области.</w:t>
      </w:r>
    </w:p>
    <w:p w14:paraId="3914F89D" w14:textId="77777777" w:rsidR="00FD11A7" w:rsidRDefault="00FD11A7" w:rsidP="00FD11A7">
      <w:r>
        <w:t>Юная акробатка Ханна прибыла с караваном бродячих артистов из далеких южных равнин. Видение настоящих приключений и неизмеримых богатств, скрытых в глубинах Карака, полностью очаровало ее. Уготовано ли ей добыть сверкающие сокровища, как предсказывала гадалка из каравана, или юношеское безрассудство толкает ее в опасность?</w:t>
      </w:r>
    </w:p>
    <w:p w14:paraId="74927460" w14:textId="77777777" w:rsidR="00FD11A7" w:rsidRPr="00FD11A7" w:rsidRDefault="00FD11A7" w:rsidP="00FD11A7">
      <w:pPr>
        <w:rPr>
          <w:b/>
        </w:rPr>
      </w:pPr>
      <w:r w:rsidRPr="00FD11A7">
        <w:rPr>
          <w:b/>
          <w:sz w:val="24"/>
        </w:rPr>
        <w:t xml:space="preserve">Леди </w:t>
      </w:r>
      <w:proofErr w:type="spellStart"/>
      <w:r w:rsidRPr="00FD11A7">
        <w:rPr>
          <w:b/>
          <w:sz w:val="24"/>
        </w:rPr>
        <w:t>Лоррейн</w:t>
      </w:r>
      <w:proofErr w:type="spellEnd"/>
      <w:r w:rsidRPr="00FD11A7">
        <w:rPr>
          <w:b/>
          <w:sz w:val="24"/>
        </w:rPr>
        <w:t xml:space="preserve"> - Следопыт</w:t>
      </w:r>
    </w:p>
    <w:p w14:paraId="318782CF" w14:textId="77777777" w:rsidR="00FD11A7" w:rsidRDefault="00FD11A7" w:rsidP="00FD11A7">
      <w:r w:rsidRPr="00FD11A7">
        <w:rPr>
          <w:b/>
          <w:i/>
        </w:rPr>
        <w:t>Атака медведя</w:t>
      </w:r>
      <w:r>
        <w:t>:</w:t>
      </w:r>
    </w:p>
    <w:p w14:paraId="36B20376" w14:textId="77777777" w:rsidR="00FD11A7" w:rsidRDefault="00FD11A7" w:rsidP="00FD11A7">
      <w:r>
        <w:t>Рядом со следопытом ее верный спутник. Если в бою она бросает 1 на кубике, это считается как 6.</w:t>
      </w:r>
    </w:p>
    <w:p w14:paraId="663B8B8C" w14:textId="77777777" w:rsidR="00FD11A7" w:rsidRDefault="00311B60" w:rsidP="00FD11A7">
      <w:r>
        <w:rPr>
          <w:b/>
          <w:i/>
        </w:rPr>
        <w:t>Слуш</w:t>
      </w:r>
      <w:r w:rsidR="00FD11A7" w:rsidRPr="00FD11A7">
        <w:rPr>
          <w:b/>
          <w:i/>
        </w:rPr>
        <w:t>ание</w:t>
      </w:r>
      <w:r w:rsidR="00FD11A7">
        <w:t>:</w:t>
      </w:r>
    </w:p>
    <w:p w14:paraId="15657738" w14:textId="77777777" w:rsidR="00FD11A7" w:rsidRDefault="00FD11A7" w:rsidP="00FD11A7">
      <w:r>
        <w:t>Инстинкты следопыта прекрасно натренированы благодаря ее жизни в дикой природе. Если игрок заявляет, что он прислушивается</w:t>
      </w:r>
      <w:r w:rsidR="00311B60">
        <w:t xml:space="preserve">, он может исследовать соседнюю плитку </w:t>
      </w:r>
      <w:r>
        <w:t xml:space="preserve">в лабиринте за одно действие, включая вытаскивание жетона монстра из сумки. Однако он не переходит на эту новую плитку. Игрок может войти </w:t>
      </w:r>
      <w:r w:rsidR="00311B60">
        <w:t>на разведанную</w:t>
      </w:r>
      <w:r>
        <w:t xml:space="preserve"> плитку за счет другого действия или отправиться в другое место. В свою ход он может прислушиваться неоднократно.</w:t>
      </w:r>
    </w:p>
    <w:p w14:paraId="709B4E65" w14:textId="77777777" w:rsidR="00FD11A7" w:rsidRDefault="00FD11A7" w:rsidP="00FD11A7">
      <w:r w:rsidRPr="00311B60">
        <w:rPr>
          <w:b/>
        </w:rPr>
        <w:lastRenderedPageBreak/>
        <w:t>Примечание</w:t>
      </w:r>
      <w:r>
        <w:t>: если он прислушивается и обнаруживает боевую арену, но не входит на нее, переверните плитку лабиринта лицевой стороной вниз, чтобы указать, что арена еще не была активирована.</w:t>
      </w:r>
    </w:p>
    <w:p w14:paraId="111B7B98" w14:textId="77777777" w:rsidR="00FD11A7" w:rsidRDefault="00FD11A7" w:rsidP="00FD11A7">
      <w:r w:rsidRPr="00FD11A7">
        <w:rPr>
          <w:b/>
        </w:rPr>
        <w:t xml:space="preserve">Леди </w:t>
      </w:r>
      <w:proofErr w:type="spellStart"/>
      <w:r w:rsidRPr="00FD11A7">
        <w:rPr>
          <w:b/>
        </w:rPr>
        <w:t>Лоррейн</w:t>
      </w:r>
      <w:proofErr w:type="spellEnd"/>
      <w:r>
        <w:t xml:space="preserve"> всегда была ближе к животным обитателям леса, чем к другим людям. Она давно перестала доверять людям и все меньше и меньше интересовалась ими. Тем не менее, когда человеческая безответственность позволила темным силам распространиться на чистые уголки нетронутой природы, она не могла больше оставаться в стороне. Вместе со своим верным спутником-медведем </w:t>
      </w:r>
      <w:proofErr w:type="spellStart"/>
      <w:r>
        <w:t>Лоррейн</w:t>
      </w:r>
      <w:proofErr w:type="spellEnd"/>
      <w:r>
        <w:t xml:space="preserve"> решила отправиться в замок Карак и исправить то, что сделали люди.</w:t>
      </w:r>
    </w:p>
    <w:p w14:paraId="66613648" w14:textId="77777777" w:rsidR="00FD11A7" w:rsidRDefault="00FD11A7" w:rsidP="00FD11A7"/>
    <w:p w14:paraId="3A6C4D9C" w14:textId="77777777" w:rsidR="00FD11A7" w:rsidRPr="00FD11A7" w:rsidRDefault="00FD11A7" w:rsidP="00FD11A7">
      <w:pPr>
        <w:rPr>
          <w:b/>
        </w:rPr>
      </w:pPr>
      <w:r w:rsidRPr="00FD11A7">
        <w:rPr>
          <w:b/>
        </w:rPr>
        <w:t>ВАРИАНТ ИГРЫ - ЛОРД КАРАКА</w:t>
      </w:r>
    </w:p>
    <w:p w14:paraId="67EA3143" w14:textId="77777777" w:rsidR="00FD11A7" w:rsidRDefault="00FD11A7" w:rsidP="00FD11A7">
      <w:r>
        <w:t>Лорд Карака был суверенным правителем, которому удалось объединить ранее раздробленную страну, постоянно борющуюся за свою территорию. Его сила потребовала многих жертв, но в конце концов это было почти сделано. Оставалось решить только одну последнюю проблему - время. Лорд Карака не планировал передать правление преемникам. Никогда!</w:t>
      </w:r>
    </w:p>
    <w:p w14:paraId="1E70BE25" w14:textId="77777777" w:rsidR="00FD11A7" w:rsidRDefault="00FD11A7" w:rsidP="00FD11A7">
      <w:r>
        <w:t>Он хотел быть бессмертным и править вечно. Если бы не надоедливые маги, все бы сработало. Однако после битвы он оставался в ловушке между жизнью и смертью. С тех пор он искал способ вернуться на свой трон, который тем временем был занят чудовищным ящером.</w:t>
      </w:r>
    </w:p>
    <w:p w14:paraId="663B4D02" w14:textId="70507763" w:rsidR="00FD11A7" w:rsidRDefault="00FD11A7" w:rsidP="00FD11A7">
      <w:r>
        <w:t xml:space="preserve">«Лорд Карака» - это вариант, который привносит больше азарта в игру, а также сохраняет напряжение в игре в течение более длительного времени. Мы рекомендуем играть в вариант «Лорд Карака» игрокам, у которых уже есть опыт базовой игры, особенно со способностями </w:t>
      </w:r>
      <w:r w:rsidR="00BA04D5">
        <w:t>разных</w:t>
      </w:r>
      <w:r>
        <w:t xml:space="preserve"> героев.</w:t>
      </w:r>
    </w:p>
    <w:p w14:paraId="0C062F14" w14:textId="1D6CDB14" w:rsidR="00FD11A7" w:rsidRDefault="00912758" w:rsidP="00FD11A7">
      <w:r w:rsidRPr="00912758">
        <w:t xml:space="preserve">Роль Лорда Карака берет на себя игрок с самым слабым героем во время игры. Лорд Карак вступает в игру, когда обнаруживаются </w:t>
      </w:r>
      <w:r w:rsidR="00BA04D5">
        <w:t xml:space="preserve">все </w:t>
      </w:r>
      <w:r w:rsidRPr="00912758">
        <w:t xml:space="preserve">пять Комнат Лорда Карак (комнаты Лорда Карака </w:t>
      </w:r>
      <w:r w:rsidRPr="00912758">
        <w:t>— это</w:t>
      </w:r>
      <w:r w:rsidRPr="00912758">
        <w:t xml:space="preserve"> </w:t>
      </w:r>
      <w:r w:rsidR="00BA04D5">
        <w:t>Б</w:t>
      </w:r>
      <w:r w:rsidRPr="00912758">
        <w:t xml:space="preserve">оевые арены и </w:t>
      </w:r>
      <w:r w:rsidR="00BA04D5">
        <w:t>П</w:t>
      </w:r>
      <w:r w:rsidRPr="00912758">
        <w:t>роклятые комнаты).</w:t>
      </w:r>
      <w:r>
        <w:t xml:space="preserve"> </w:t>
      </w:r>
      <w:r w:rsidR="00FD11A7">
        <w:t>В этот момент определите самого слабого из героев, то есть того, кто:</w:t>
      </w:r>
    </w:p>
    <w:p w14:paraId="6448D493" w14:textId="77777777" w:rsidR="00FD11A7" w:rsidRDefault="00FD11A7" w:rsidP="00FD11A7">
      <w:r>
        <w:t>1.  Герой с наименьшим количеством сокровищ.</w:t>
      </w:r>
    </w:p>
    <w:p w14:paraId="59100216" w14:textId="77777777" w:rsidR="00FD11A7" w:rsidRDefault="00FD11A7" w:rsidP="00FD11A7">
      <w:r>
        <w:t>2. В случае равенства, герой с меньшей общей силой оружия.</w:t>
      </w:r>
    </w:p>
    <w:p w14:paraId="562CFB67" w14:textId="77777777" w:rsidR="00FD11A7" w:rsidRDefault="00FD11A7" w:rsidP="00FD11A7">
      <w:r>
        <w:t>3.  В случае равенства, героев с меньшим количеством других предметов.</w:t>
      </w:r>
    </w:p>
    <w:p w14:paraId="16B59076" w14:textId="77777777" w:rsidR="00FD11A7" w:rsidRDefault="00FD11A7" w:rsidP="00FD11A7">
      <w:r>
        <w:t>4.  В случае равенства, герой, которому выпадет меньшее число на кубике.</w:t>
      </w:r>
    </w:p>
    <w:p w14:paraId="4E73C3E0" w14:textId="77777777" w:rsidR="00823705" w:rsidRDefault="00823705" w:rsidP="00FD11A7"/>
    <w:p w14:paraId="4A2E4D61" w14:textId="77777777" w:rsidR="00FD11A7" w:rsidRDefault="00FD11A7" w:rsidP="00FD11A7">
      <w:r>
        <w:t>Пример 1</w:t>
      </w:r>
    </w:p>
    <w:p w14:paraId="6D5B5661" w14:textId="77777777" w:rsidR="00FD11A7" w:rsidRDefault="00FD11A7" w:rsidP="00FD11A7">
      <w:r w:rsidRPr="00823705">
        <w:t>Маг</w:t>
      </w:r>
      <w:r>
        <w:t xml:space="preserve"> - единственный из игроков, у кого в инвентаре нет никаких сокровищ. Таким образом, дух Лорда Карака захватил Мага, независимо от того, каким другим снаряжением тот обладал.</w:t>
      </w:r>
    </w:p>
    <w:p w14:paraId="640DC6C4" w14:textId="77777777" w:rsidR="00FD11A7" w:rsidRDefault="00FD11A7" w:rsidP="00FD11A7">
      <w:r>
        <w:t>Пример 2</w:t>
      </w:r>
    </w:p>
    <w:p w14:paraId="7F8F2D08" w14:textId="77777777" w:rsidR="00FD11A7" w:rsidRDefault="00FD11A7" w:rsidP="00FD11A7">
      <w:r>
        <w:t>А: У Разбойницы и Варвара нет ни одного сокровища. Все остальные игроки имеют по крайней мере одно сокровище или больше. У Разбойницы два кинжала, у Варвара только меч, значит сила их оружия одинакова. У Разбойницы есть Ключ, у Варвара - Магический удар, так что у обоих одинаковое количество других предметов.</w:t>
      </w:r>
    </w:p>
    <w:p w14:paraId="32BF9853" w14:textId="77777777" w:rsidR="00FD11A7" w:rsidRDefault="00FD11A7" w:rsidP="00FD11A7">
      <w:r>
        <w:t>Б: Оба игрока бросают по одному кубику. Разбойнице выпало 2, столько же и Варвару. Бросок повторяется. Во второй раз Разбойнице выпало 5, а Варвару - 1. Таким образом дух Лорд Карака захватит Варвара.</w:t>
      </w:r>
    </w:p>
    <w:p w14:paraId="7B436AE9" w14:textId="77777777" w:rsidR="00FD11A7" w:rsidRDefault="00FD11A7" w:rsidP="00FD11A7"/>
    <w:p w14:paraId="646966C7" w14:textId="77777777" w:rsidR="00FD11A7" w:rsidRDefault="00FD11A7" w:rsidP="00FD11A7">
      <w:r>
        <w:t>Игрок, чей герой одержим духом Лорда Карака, обменивает фигурку и карту своего героя на фигурку и карту Лорда Карака. Затем:</w:t>
      </w:r>
    </w:p>
    <w:p w14:paraId="3A98BD21" w14:textId="77777777" w:rsidR="00FD11A7" w:rsidRDefault="00FD11A7" w:rsidP="00FD11A7">
      <w:r>
        <w:t>— Его герой полностью вылечивается и с него снимается любое возможное проклятие.</w:t>
      </w:r>
    </w:p>
    <w:p w14:paraId="109C76DB" w14:textId="77777777" w:rsidR="00FD11A7" w:rsidRDefault="00FD11A7" w:rsidP="00FD11A7">
      <w:r>
        <w:t>— Его герой теряет свои первоначальные способности (исключение — когда играют два игрока, он их сохраняет).</w:t>
      </w:r>
    </w:p>
    <w:p w14:paraId="5D885732" w14:textId="77777777" w:rsidR="00FD11A7" w:rsidRDefault="00FD11A7" w:rsidP="00FD11A7">
      <w:r>
        <w:t>— Его герой приобретает способности всех остальных героев, которые в данный момент находятся в игре — Лорд Карак за долгие годы своей жизни накопил немало знаний и умений.</w:t>
      </w:r>
    </w:p>
    <w:p w14:paraId="5285F660" w14:textId="77777777" w:rsidR="00FD11A7" w:rsidRDefault="00FD11A7" w:rsidP="00FD11A7">
      <w:r>
        <w:t>Для Лорда Карака действуют те же правила, что и для других героев. Таким образом, у него есть 4 шага движения в свой ход, он открывает комнаты, сражается с монстрами, собирает и использует предметы, его можно проклясть. Целью Лорда Карака остается собрать как можно больше сокровищ. Игра так же заканчивается поражением дракона.</w:t>
      </w:r>
    </w:p>
    <w:p w14:paraId="78499936" w14:textId="77777777" w:rsidR="00FD11A7" w:rsidRDefault="00FD11A7" w:rsidP="00FD11A7">
      <w:r>
        <w:t>ПРИМЕР:</w:t>
      </w:r>
    </w:p>
    <w:p w14:paraId="3A87B2BD" w14:textId="3C96F81B" w:rsidR="00FD11A7" w:rsidRDefault="00FD11A7" w:rsidP="00FD11A7">
      <w:r>
        <w:t>Четыре игрока играют за Провид</w:t>
      </w:r>
      <w:r w:rsidR="00AE4472">
        <w:t>и</w:t>
      </w:r>
      <w:r>
        <w:t>цу, Разбойницу, Воина и Варвара.</w:t>
      </w:r>
    </w:p>
    <w:p w14:paraId="02E0DBE6" w14:textId="7ED9BE26" w:rsidR="00FD11A7" w:rsidRDefault="00FD11A7" w:rsidP="00FD11A7">
      <w:r w:rsidRPr="00AE4472">
        <w:rPr>
          <w:b/>
          <w:bCs/>
        </w:rPr>
        <w:t>А:</w:t>
      </w:r>
      <w:r>
        <w:t xml:space="preserve"> Варвар не преуспел в игре, и когда была обнаружена пятая комната Лорда Карака, у него не было ни сокровищ, ни оружия. Итак, он был захвачен духом Лорда Карака. В свой ход, он открывает новую комнату. Поскольку в игре есть Провид</w:t>
      </w:r>
      <w:r w:rsidR="00AE4472">
        <w:t>и</w:t>
      </w:r>
      <w:r>
        <w:t>ца и у него теперь есть её способности. Он может вытащить из мешка два жетона и выбрать тот, который ему больше подходит.</w:t>
      </w:r>
    </w:p>
    <w:p w14:paraId="0760B4DD" w14:textId="348DCFB6" w:rsidR="00FD11A7" w:rsidRDefault="00FD11A7" w:rsidP="00FD11A7">
      <w:r w:rsidRPr="00AE4472">
        <w:rPr>
          <w:b/>
          <w:bCs/>
        </w:rPr>
        <w:t>B</w:t>
      </w:r>
      <w:proofErr w:type="gramStart"/>
      <w:r w:rsidR="00AE4472" w:rsidRPr="00AE4472">
        <w:rPr>
          <w:b/>
          <w:bCs/>
        </w:rPr>
        <w:t>:</w:t>
      </w:r>
      <w:r w:rsidR="00AE4472">
        <w:t xml:space="preserve"> Тем не менее</w:t>
      </w:r>
      <w:proofErr w:type="gramEnd"/>
      <w:r>
        <w:t>, Лорд Карака также обладает навыками Разбойницы, и он решает обойти монстра без боя и открыть следующую пли</w:t>
      </w:r>
      <w:r w:rsidR="00AE4472">
        <w:t>т</w:t>
      </w:r>
      <w:r>
        <w:t>ку лабиринта. Следующая обнаруженная плитка также является комнатой. Он снова достает из сумки два жетона, на этот раз один из них - скелет-ключник.</w:t>
      </w:r>
    </w:p>
    <w:p w14:paraId="24073F82" w14:textId="77777777" w:rsidR="00FD11A7" w:rsidRDefault="00FD11A7" w:rsidP="00FD11A7">
      <w:r w:rsidRPr="00AE4472">
        <w:rPr>
          <w:b/>
          <w:bCs/>
        </w:rPr>
        <w:t>C:</w:t>
      </w:r>
      <w:r>
        <w:t xml:space="preserve"> Карак оставляет скелета на плитке лабиринта и решает сразиться с ним. Бросает кубики для битвы с монстром. На кубиках выпало 1 и 1. Поскольку он также получает способности Воина, присутствующего в игре, у Карака также есть способности Воина.</w:t>
      </w:r>
    </w:p>
    <w:p w14:paraId="451C11B1" w14:textId="77777777" w:rsidR="001C107D" w:rsidRDefault="00FD11A7" w:rsidP="00FD11A7">
      <w:r w:rsidRPr="00AE4472">
        <w:rPr>
          <w:b/>
          <w:bCs/>
        </w:rPr>
        <w:t>D</w:t>
      </w:r>
      <w:proofErr w:type="gramStart"/>
      <w:r w:rsidRPr="00AE4472">
        <w:rPr>
          <w:b/>
          <w:bCs/>
        </w:rPr>
        <w:t>:</w:t>
      </w:r>
      <w:r>
        <w:t xml:space="preserve"> Итак</w:t>
      </w:r>
      <w:proofErr w:type="gramEnd"/>
      <w:r>
        <w:t>, он перебрасывает единицы. На его кубиках выпала сумма чисел 8, и у него нет оружия или заклинаний для атаки. Но поскольку в игре есть Разбойница, то у Лорда есть ее способности - он выигрывает бой даже вничью. Поэтому он побеждает скелета-ключника и забирает у него ключ. На этом его ход заканчивается.</w:t>
      </w:r>
    </w:p>
    <w:sectPr w:rsidR="001C107D" w:rsidSect="00823705">
      <w:footerReference w:type="default" r:id="rId6"/>
      <w:pgSz w:w="11906" w:h="16838"/>
      <w:pgMar w:top="567" w:right="850" w:bottom="1134" w:left="1701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969D" w14:textId="77777777" w:rsidR="001E4CFC" w:rsidRDefault="001E4CFC" w:rsidP="00311B60">
      <w:pPr>
        <w:spacing w:after="0" w:line="240" w:lineRule="auto"/>
      </w:pPr>
      <w:r>
        <w:separator/>
      </w:r>
    </w:p>
  </w:endnote>
  <w:endnote w:type="continuationSeparator" w:id="0">
    <w:p w14:paraId="385620E6" w14:textId="77777777" w:rsidR="001E4CFC" w:rsidRDefault="001E4CFC" w:rsidP="003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399644"/>
      <w:docPartObj>
        <w:docPartGallery w:val="Page Numbers (Bottom of Page)"/>
        <w:docPartUnique/>
      </w:docPartObj>
    </w:sdtPr>
    <w:sdtEndPr/>
    <w:sdtContent>
      <w:p w14:paraId="1828B682" w14:textId="77777777" w:rsidR="00311B60" w:rsidRDefault="00311B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705">
          <w:rPr>
            <w:noProof/>
          </w:rPr>
          <w:t>5</w:t>
        </w:r>
        <w:r>
          <w:fldChar w:fldCharType="end"/>
        </w:r>
      </w:p>
    </w:sdtContent>
  </w:sdt>
  <w:p w14:paraId="6CEE59E3" w14:textId="77777777" w:rsidR="00311B60" w:rsidRDefault="00311B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691E" w14:textId="77777777" w:rsidR="001E4CFC" w:rsidRDefault="001E4CFC" w:rsidP="00311B60">
      <w:pPr>
        <w:spacing w:after="0" w:line="240" w:lineRule="auto"/>
      </w:pPr>
      <w:r>
        <w:separator/>
      </w:r>
    </w:p>
  </w:footnote>
  <w:footnote w:type="continuationSeparator" w:id="0">
    <w:p w14:paraId="230B4D05" w14:textId="77777777" w:rsidR="001E4CFC" w:rsidRDefault="001E4CFC" w:rsidP="003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A7"/>
    <w:rsid w:val="00167D5B"/>
    <w:rsid w:val="00196ED9"/>
    <w:rsid w:val="00197D37"/>
    <w:rsid w:val="001C107D"/>
    <w:rsid w:val="001E4CFC"/>
    <w:rsid w:val="00311B60"/>
    <w:rsid w:val="00823705"/>
    <w:rsid w:val="00912758"/>
    <w:rsid w:val="00AE2621"/>
    <w:rsid w:val="00AE4472"/>
    <w:rsid w:val="00BA04D5"/>
    <w:rsid w:val="00EC22E5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E3E61"/>
  <w15:chartTrackingRefBased/>
  <w15:docId w15:val="{360F8EDA-DBD6-4619-8FC6-16C61DF7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B60"/>
  </w:style>
  <w:style w:type="paragraph" w:styleId="a5">
    <w:name w:val="footer"/>
    <w:basedOn w:val="a"/>
    <w:link w:val="a6"/>
    <w:uiPriority w:val="99"/>
    <w:unhideWhenUsed/>
    <w:rsid w:val="0031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Sart</cp:lastModifiedBy>
  <cp:revision>8</cp:revision>
  <dcterms:created xsi:type="dcterms:W3CDTF">2021-05-13T17:00:00Z</dcterms:created>
  <dcterms:modified xsi:type="dcterms:W3CDTF">2022-09-04T23:34:00Z</dcterms:modified>
</cp:coreProperties>
</file>